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96" w:rsidRDefault="00CA1896" w:rsidP="00D7589E">
      <w:pPr>
        <w:rPr>
          <w:rFonts w:ascii="Times New Roman" w:hAnsi="Times New Roman" w:cs="Times New Roman"/>
          <w:b/>
          <w:sz w:val="44"/>
          <w:szCs w:val="44"/>
        </w:rPr>
      </w:pPr>
    </w:p>
    <w:p w:rsidR="00CA1896" w:rsidRDefault="00CA1896" w:rsidP="00CA1896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CA1896" w:rsidRDefault="00CA1896" w:rsidP="00CA1896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D7589E" w:rsidRDefault="00D7589E" w:rsidP="00D7589E">
      <w:pPr>
        <w:rPr>
          <w:rFonts w:ascii="Times New Roman" w:hAnsi="Times New Roman" w:cs="Times New Roman"/>
          <w:b/>
          <w:sz w:val="44"/>
          <w:szCs w:val="44"/>
        </w:rPr>
      </w:pPr>
    </w:p>
    <w:p w:rsidR="00D7589E" w:rsidRDefault="00D7589E" w:rsidP="00D7589E">
      <w:pPr>
        <w:rPr>
          <w:rFonts w:ascii="Times New Roman" w:hAnsi="Times New Roman" w:cs="Times New Roman"/>
          <w:b/>
          <w:sz w:val="44"/>
          <w:szCs w:val="44"/>
        </w:rPr>
      </w:pPr>
    </w:p>
    <w:p w:rsidR="00412670" w:rsidRPr="00412670" w:rsidRDefault="00412670" w:rsidP="00D7589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670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412670" w:rsidRPr="00412670" w:rsidRDefault="00412670" w:rsidP="00D7589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670">
        <w:rPr>
          <w:rFonts w:ascii="Times New Roman" w:hAnsi="Times New Roman" w:cs="Times New Roman"/>
          <w:b/>
          <w:sz w:val="44"/>
          <w:szCs w:val="44"/>
        </w:rPr>
        <w:t>«Убираю игрушки сам»</w:t>
      </w:r>
    </w:p>
    <w:p w:rsidR="00412670" w:rsidRDefault="00412670" w:rsidP="0041267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2670" w:rsidRDefault="00412670" w:rsidP="0041267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2670" w:rsidRDefault="00D7589E" w:rsidP="0041267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901110" cy="2193965"/>
            <wp:effectExtent l="19050" t="0" r="0" b="0"/>
            <wp:docPr id="5" name="Рисунок 1" descr="http://ds108.detsad.tver.ru/wp-content/uploads/sites/82/2016/11/%D0%B4%D1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08.detsad.tver.ru/wp-content/uploads/sites/82/2016/11/%D0%B4%D1%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31" cy="219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96" w:rsidRDefault="00CA1896" w:rsidP="0041267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A1896" w:rsidRDefault="002866E5" w:rsidP="00CA189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Киселева П.С.</w:t>
      </w:r>
    </w:p>
    <w:p w:rsidR="00CA1896" w:rsidRDefault="00CA1896" w:rsidP="00CA18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1896" w:rsidRDefault="00CA1896" w:rsidP="00CA18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1896" w:rsidRDefault="00CA1896" w:rsidP="00CA18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589E" w:rsidRPr="00D7589E" w:rsidRDefault="002866E5" w:rsidP="00CA18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 2022</w:t>
      </w:r>
      <w:bookmarkStart w:id="0" w:name="_GoBack"/>
      <w:bookmarkEnd w:id="0"/>
    </w:p>
    <w:p w:rsidR="00412670" w:rsidRDefault="00412670" w:rsidP="00412670">
      <w:pPr>
        <w:rPr>
          <w:rFonts w:ascii="Times New Roman" w:hAnsi="Times New Roman" w:cs="Times New Roman"/>
          <w:sz w:val="44"/>
          <w:szCs w:val="44"/>
        </w:rPr>
      </w:pPr>
    </w:p>
    <w:p w:rsidR="00412670" w:rsidRDefault="00412670" w:rsidP="00CA1896">
      <w:pPr>
        <w:jc w:val="center"/>
        <w:rPr>
          <w:b/>
          <w:bCs/>
          <w:i/>
          <w:iCs/>
          <w:sz w:val="48"/>
          <w:szCs w:val="48"/>
          <w:shd w:val="clear" w:color="auto" w:fill="FFFFFF"/>
        </w:rPr>
      </w:pPr>
      <w:r w:rsidRPr="00412670">
        <w:rPr>
          <w:b/>
          <w:bCs/>
          <w:i/>
          <w:iCs/>
          <w:sz w:val="48"/>
          <w:szCs w:val="48"/>
          <w:shd w:val="clear" w:color="auto" w:fill="FFFFFF"/>
        </w:rPr>
        <w:t>Что делать, если ребенок не хочет убирать за собой игрушки</w:t>
      </w:r>
      <w:r w:rsidR="00CA1896">
        <w:rPr>
          <w:b/>
          <w:bCs/>
          <w:i/>
          <w:iCs/>
          <w:sz w:val="48"/>
          <w:szCs w:val="48"/>
          <w:shd w:val="clear" w:color="auto" w:fill="FFFFFF"/>
        </w:rPr>
        <w:t>.</w:t>
      </w:r>
    </w:p>
    <w:p w:rsidR="00412670" w:rsidRP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Сталкиваясь с тем, что ребенок не хочет убирать игрушки, родители понимают, что время было упущено. Но можно исправить ситуацию и найти способ, как научить ребенка убирать игрушки.</w:t>
      </w:r>
    </w:p>
    <w:p w:rsid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Рано или поздно каждого родителя начинают раздражать разбросанные по дому игрушки, ведь их сбор начинается лишь после того, как чадо уже уснуло. Но все хотят вырастить ответственного человека, приспособленного к жизни в обществе. Не стоит думать, что элементарный навык по сбору игрушек никак не пригодится в будущем. Если после двухлетки родители безропотно еще убирают устроенным им в течение дня разгром в квартире, то на пятилетнего ребенка уже начинают просто кричать. Но глупо требовать даже от пятилетки, чтобы он взял и собрал свои игрушки, если родители не начали его учить этому, как только он стал понимать речь и мог выполнять малейшие просьбы.</w:t>
      </w:r>
    </w:p>
    <w:p w:rsidR="00412670" w:rsidRP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2670" w:rsidRPr="00412670" w:rsidRDefault="00412670" w:rsidP="0041267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Младшим – пример</w:t>
      </w:r>
      <w:r w:rsidR="00CA18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12670" w:rsidRP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Ограждая ребенка от элементарной работы по дому и выполнения простейших обязанностей, взрослые оказывают ему «медвежью услугу». Ведь уже даже в детском саду этот навык будет необходим.</w:t>
      </w:r>
    </w:p>
    <w:p w:rsidR="00412670" w:rsidRP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делать, если ребенок не хочет убирать игрушки? Сразу стоит заметить, что учить ребенка убирать игрушки надо уже тогда, когда он начинает их активно разбрасывать самостоятельно. То есть детей в возрасте 1-1,5 года не стоит считать слишком маленькими для этого, ведь закрепить этот полезный навык можно где-то до 3 лет.</w:t>
      </w:r>
    </w:p>
    <w:p w:rsid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учетом того, что дети любят все повторять за взрослыми, в первую очередь необходимо следить, чтобы в доме был порядок. Трудно привить любовь к чистоте, если ее нет. Родителям стоит начать с себя: не разбрасывать вещи, не оставлять чашки по всей </w:t>
      </w:r>
    </w:p>
    <w:p w:rsidR="00412670" w:rsidRPr="00412670" w:rsidRDefault="00412670" w:rsidP="00412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квартире. Уборку игрушек лучше начинать тогда, когда ребенок уже наигрался, но еще не устал.</w:t>
      </w:r>
    </w:p>
    <w:p w:rsid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12670" w:rsidRP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Годовалых малышей можно попросить поставить 1-2 игрушки на место, обязательно напомнив, где именно оно находится. Обычно детки воспринимают это как продолжение игры и с удовольствием выполняют такую просьбу. Со временем объем убираемых игрушек малышом увеличится, и мама обязательно дождется того дня, когда он сам их все уберет.</w:t>
      </w:r>
    </w:p>
    <w:p w:rsidR="00412670" w:rsidRDefault="00412670" w:rsidP="0041267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12670" w:rsidRPr="00412670" w:rsidRDefault="00412670" w:rsidP="00CA189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Старшим – стимул</w:t>
      </w:r>
      <w:r w:rsidR="00CA18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12670" w:rsidRP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детей постарше существует несколько способов, как научить ребенка убирать игрушки. Главное в обучении – системность: убирать игрушки надо каждый день, а не в зависимости от настроения родителя или ребенка, исключение составляют лишь дни болезни.</w:t>
      </w:r>
    </w:p>
    <w:p w:rsidR="00412670" w:rsidRP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Одним из вариантов является наличие стимула: можно </w:t>
      </w:r>
      <w:proofErr w:type="gramStart"/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пообещать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малышу</w:t>
      </w:r>
      <w:proofErr w:type="gramEnd"/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758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почитать сказку или разрешить посмотреть мультик лишь после того, как он уберет все игрушки. Если уборка происходит вечером, перед сном, то игрушки тоже можно уложить отдыхать.</w:t>
      </w:r>
    </w:p>
    <w:p w:rsidR="00412670" w:rsidRPr="00412670" w:rsidRDefault="00412670" w:rsidP="004126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6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детей, которые категорически отказываются собирать игрушки, можно завести специальную коробку, в которую отправятся все разбросанные вещи. Мама их собирает сама, но игрушки из этой коробки не отдаются ребенку на протяжении нескольких дней.</w:t>
      </w:r>
    </w:p>
    <w:p w:rsidR="00412670" w:rsidRPr="00412670" w:rsidRDefault="00412670" w:rsidP="0041267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12670" w:rsidRPr="00412670" w:rsidSect="00EC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670"/>
    <w:rsid w:val="002866E5"/>
    <w:rsid w:val="00412670"/>
    <w:rsid w:val="0066066B"/>
    <w:rsid w:val="00A20E86"/>
    <w:rsid w:val="00C6633E"/>
    <w:rsid w:val="00CA1896"/>
    <w:rsid w:val="00D7589E"/>
    <w:rsid w:val="00E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FE90"/>
  <w15:docId w15:val="{28B07C04-E2A0-42BD-B771-D264EDB9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2670"/>
  </w:style>
  <w:style w:type="character" w:customStyle="1" w:styleId="c12">
    <w:name w:val="c12"/>
    <w:basedOn w:val="a0"/>
    <w:rsid w:val="00412670"/>
  </w:style>
  <w:style w:type="paragraph" w:styleId="a3">
    <w:name w:val="Balloon Text"/>
    <w:basedOn w:val="a"/>
    <w:link w:val="a4"/>
    <w:uiPriority w:val="99"/>
    <w:semiHidden/>
    <w:unhideWhenUsed/>
    <w:rsid w:val="00D7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Zlobnyi</dc:creator>
  <cp:lastModifiedBy>igorkiselev07@gmail.com</cp:lastModifiedBy>
  <cp:revision>7</cp:revision>
  <dcterms:created xsi:type="dcterms:W3CDTF">2017-02-04T21:48:00Z</dcterms:created>
  <dcterms:modified xsi:type="dcterms:W3CDTF">2025-02-02T12:02:00Z</dcterms:modified>
</cp:coreProperties>
</file>